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305"/>
    <w:p w:rsidR="008E0305" w:rsidRPr="00CA4D8B" w:rsidRDefault="008E0305" w:rsidP="008E0305">
      <w:pPr>
        <w:pStyle w:val="a3"/>
        <w:jc w:val="center"/>
      </w:pPr>
      <w:r w:rsidRPr="00CA4D8B">
        <w:t>ПЕРЕЛІК</w:t>
      </w:r>
    </w:p>
    <w:p w:rsidR="008E0305" w:rsidRPr="00CA4D8B" w:rsidRDefault="008E0305" w:rsidP="008E0305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8E0305" w:rsidRDefault="008E0305" w:rsidP="008E0305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833"/>
        <w:gridCol w:w="3597"/>
        <w:gridCol w:w="1271"/>
        <w:gridCol w:w="1976"/>
        <w:gridCol w:w="1543"/>
      </w:tblGrid>
      <w:tr w:rsidR="008E0305" w:rsidRPr="006E752C" w:rsidTr="003630F7">
        <w:trPr>
          <w:cantSplit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05" w:rsidRPr="006E752C" w:rsidRDefault="008E0305" w:rsidP="003630F7">
            <w:pPr>
              <w:ind w:hanging="265"/>
              <w:jc w:val="center"/>
              <w:rPr>
                <w:lang w:val="ru-RU"/>
              </w:rPr>
            </w:pPr>
            <w:proofErr w:type="spellStart"/>
            <w:r w:rsidRPr="006E752C">
              <w:rPr>
                <w:b/>
                <w:lang w:val="ru-RU"/>
              </w:rPr>
              <w:t>Природознавство</w:t>
            </w:r>
            <w:proofErr w:type="spellEnd"/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20" w:after="0" w:line="240" w:lineRule="auto"/>
              <w:jc w:val="center"/>
            </w:pPr>
          </w:p>
        </w:tc>
        <w:tc>
          <w:tcPr>
            <w:tcW w:w="9430" w:type="dxa"/>
            <w:gridSpan w:val="2"/>
          </w:tcPr>
          <w:p w:rsidR="008E0305" w:rsidRPr="006E752C" w:rsidRDefault="008E0305" w:rsidP="003630F7">
            <w:pPr>
              <w:widowControl w:val="0"/>
              <w:spacing w:before="20"/>
            </w:pPr>
            <w:r w:rsidRPr="006E752C">
              <w:t>Програми для середньої загальноосвітньої школи. Природознавство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20"/>
              <w:jc w:val="center"/>
            </w:pPr>
            <w:r w:rsidRPr="006E752C">
              <w:t>5-6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20"/>
              <w:jc w:val="center"/>
            </w:pPr>
            <w:r w:rsidRPr="006E752C">
              <w:t>Перун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20"/>
              <w:jc w:val="center"/>
            </w:pPr>
            <w:r w:rsidRPr="006E752C">
              <w:t>2005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5300" w:type="dxa"/>
            <w:gridSpan w:val="6"/>
          </w:tcPr>
          <w:p w:rsidR="008E0305" w:rsidRPr="006E752C" w:rsidRDefault="008E0305" w:rsidP="003630F7">
            <w:pPr>
              <w:widowControl w:val="0"/>
              <w:spacing w:before="40"/>
              <w:ind w:left="95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8E0305" w:rsidRPr="00A6312F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A6312F" w:rsidRDefault="008E0305" w:rsidP="003630F7">
            <w:pPr>
              <w:widowControl w:val="0"/>
              <w:spacing w:before="40"/>
            </w:pPr>
            <w:r w:rsidRPr="00A6312F">
              <w:t>Природознавство (підручник)</w:t>
            </w:r>
          </w:p>
        </w:tc>
        <w:tc>
          <w:tcPr>
            <w:tcW w:w="3597" w:type="dxa"/>
          </w:tcPr>
          <w:p w:rsidR="008E0305" w:rsidRPr="00A6312F" w:rsidRDefault="008E0305" w:rsidP="003630F7">
            <w:pPr>
              <w:widowControl w:val="0"/>
              <w:spacing w:before="40"/>
            </w:pPr>
            <w:r w:rsidRPr="00A6312F">
              <w:t xml:space="preserve">Ярошенко О.Т., Баштовий В.І., </w:t>
            </w:r>
            <w:proofErr w:type="spellStart"/>
            <w:r w:rsidRPr="00A6312F">
              <w:t>Коршевнюк</w:t>
            </w:r>
            <w:proofErr w:type="spellEnd"/>
            <w:r w:rsidRPr="00A6312F">
              <w:t xml:space="preserve"> Т.В.</w:t>
            </w:r>
          </w:p>
        </w:tc>
        <w:tc>
          <w:tcPr>
            <w:tcW w:w="1271" w:type="dxa"/>
          </w:tcPr>
          <w:p w:rsidR="008E0305" w:rsidRPr="00A6312F" w:rsidRDefault="008E0305" w:rsidP="003630F7">
            <w:pPr>
              <w:widowControl w:val="0"/>
              <w:spacing w:before="40"/>
              <w:jc w:val="center"/>
            </w:pPr>
            <w:r w:rsidRPr="00A6312F">
              <w:t>5</w:t>
            </w:r>
          </w:p>
        </w:tc>
        <w:tc>
          <w:tcPr>
            <w:tcW w:w="1976" w:type="dxa"/>
          </w:tcPr>
          <w:p w:rsidR="008E0305" w:rsidRPr="00A6312F" w:rsidRDefault="008E0305" w:rsidP="003630F7">
            <w:pPr>
              <w:widowControl w:val="0"/>
              <w:spacing w:before="40"/>
              <w:jc w:val="center"/>
            </w:pPr>
            <w:proofErr w:type="spellStart"/>
            <w:r w:rsidRPr="00A6312F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A6312F" w:rsidRDefault="008E0305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A6312F">
              <w:t>2005</w:t>
            </w:r>
            <w:r>
              <w:rPr>
                <w:lang w:val="en-US"/>
              </w:rPr>
              <w:t>**</w:t>
            </w:r>
          </w:p>
        </w:tc>
      </w:tr>
      <w:tr w:rsidR="008E0305" w:rsidRPr="001B2E06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2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27586C" w:rsidRDefault="008E0305" w:rsidP="003630F7">
            <w:pPr>
              <w:widowControl w:val="0"/>
              <w:spacing w:before="20"/>
            </w:pPr>
            <w:r w:rsidRPr="0027586C">
              <w:t>Природознавство (підручник)</w:t>
            </w:r>
          </w:p>
        </w:tc>
        <w:tc>
          <w:tcPr>
            <w:tcW w:w="3597" w:type="dxa"/>
          </w:tcPr>
          <w:p w:rsidR="008E0305" w:rsidRPr="0027586C" w:rsidRDefault="008E0305" w:rsidP="003630F7">
            <w:pPr>
              <w:widowControl w:val="0"/>
              <w:spacing w:before="20"/>
            </w:pPr>
            <w:r w:rsidRPr="0027586C">
              <w:t xml:space="preserve">Сак Т.В., </w:t>
            </w:r>
            <w:proofErr w:type="spellStart"/>
            <w:r w:rsidRPr="0027586C">
              <w:t>Гірний</w:t>
            </w:r>
            <w:proofErr w:type="spellEnd"/>
            <w:r w:rsidRPr="0027586C">
              <w:t xml:space="preserve"> О.І., </w:t>
            </w:r>
          </w:p>
          <w:p w:rsidR="008E0305" w:rsidRPr="0027586C" w:rsidRDefault="008E0305" w:rsidP="003630F7">
            <w:pPr>
              <w:widowControl w:val="0"/>
              <w:spacing w:before="20"/>
            </w:pPr>
            <w:r w:rsidRPr="0027586C">
              <w:t>Зінкевич М.В.</w:t>
            </w:r>
          </w:p>
        </w:tc>
        <w:tc>
          <w:tcPr>
            <w:tcW w:w="1271" w:type="dxa"/>
          </w:tcPr>
          <w:p w:rsidR="008E0305" w:rsidRPr="0027586C" w:rsidRDefault="008E0305" w:rsidP="003630F7">
            <w:pPr>
              <w:widowControl w:val="0"/>
              <w:spacing w:before="20"/>
              <w:jc w:val="center"/>
            </w:pPr>
            <w:r w:rsidRPr="0027586C">
              <w:t>5</w:t>
            </w:r>
          </w:p>
        </w:tc>
        <w:tc>
          <w:tcPr>
            <w:tcW w:w="1976" w:type="dxa"/>
          </w:tcPr>
          <w:p w:rsidR="008E0305" w:rsidRPr="0027586C" w:rsidRDefault="008E0305" w:rsidP="003630F7">
            <w:pPr>
              <w:widowControl w:val="0"/>
              <w:spacing w:before="20"/>
              <w:jc w:val="center"/>
            </w:pPr>
            <w:r w:rsidRPr="0027586C">
              <w:t>Навчальна книга</w:t>
            </w:r>
          </w:p>
        </w:tc>
        <w:tc>
          <w:tcPr>
            <w:tcW w:w="1543" w:type="dxa"/>
          </w:tcPr>
          <w:p w:rsidR="008E0305" w:rsidRPr="001B2E06" w:rsidRDefault="008E0305" w:rsidP="003630F7">
            <w:pPr>
              <w:widowControl w:val="0"/>
              <w:spacing w:before="20"/>
              <w:jc w:val="center"/>
            </w:pPr>
            <w:r w:rsidRPr="001B2E06">
              <w:t>2005</w:t>
            </w:r>
          </w:p>
        </w:tc>
      </w:tr>
      <w:tr w:rsidR="008E0305" w:rsidRPr="001B2E06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 (підручник)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Базанова</w:t>
            </w:r>
            <w:proofErr w:type="spellEnd"/>
            <w:r w:rsidRPr="006E752C">
              <w:t xml:space="preserve"> Г.І., Новак К.К.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Світ дитинства</w:t>
            </w:r>
          </w:p>
        </w:tc>
        <w:tc>
          <w:tcPr>
            <w:tcW w:w="1543" w:type="dxa"/>
          </w:tcPr>
          <w:p w:rsidR="008E0305" w:rsidRPr="001B2E06" w:rsidRDefault="008E0305" w:rsidP="003630F7">
            <w:pPr>
              <w:widowControl w:val="0"/>
              <w:spacing w:before="40"/>
              <w:jc w:val="center"/>
            </w:pPr>
            <w:r w:rsidRPr="001B2E06">
              <w:t>2005**</w:t>
            </w:r>
          </w:p>
        </w:tc>
      </w:tr>
      <w:tr w:rsidR="008E0305" w:rsidRPr="001B2E06" w:rsidTr="003630F7">
        <w:trPr>
          <w:cantSplit/>
          <w:trHeight w:val="3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Природознавство. Довкілля (підручник)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Ільченко В.Р., </w:t>
            </w:r>
            <w:proofErr w:type="spellStart"/>
            <w:r w:rsidRPr="006E752C">
              <w:t>Гуз</w:t>
            </w:r>
            <w:proofErr w:type="spellEnd"/>
            <w:r w:rsidRPr="006E752C">
              <w:t xml:space="preserve"> К.Ж., </w:t>
            </w:r>
          </w:p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Булава Л.М.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Довкілля-К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1B2E06" w:rsidRDefault="008E0305" w:rsidP="003630F7">
            <w:pPr>
              <w:widowControl w:val="0"/>
              <w:spacing w:before="40"/>
              <w:jc w:val="center"/>
            </w:pPr>
            <w:r w:rsidRPr="001B2E06">
              <w:t>2005</w:t>
            </w:r>
          </w:p>
        </w:tc>
      </w:tr>
      <w:tr w:rsidR="008E0305" w:rsidRPr="00A6312F" w:rsidTr="003630F7">
        <w:trPr>
          <w:cantSplit/>
          <w:trHeight w:val="3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Природознавство. Довкілля (підручник)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Ільченко В.Р., </w:t>
            </w:r>
            <w:proofErr w:type="spellStart"/>
            <w:r w:rsidRPr="006E752C">
              <w:t>Гуз</w:t>
            </w:r>
            <w:proofErr w:type="spellEnd"/>
            <w:r w:rsidRPr="006E752C">
              <w:t xml:space="preserve"> К.Ж., </w:t>
            </w:r>
          </w:p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Рибалко Л.М.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Довкілля-К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A6312F" w:rsidRDefault="008E0305" w:rsidP="003630F7">
            <w:pPr>
              <w:widowControl w:val="0"/>
              <w:spacing w:before="40"/>
              <w:jc w:val="center"/>
            </w:pPr>
            <w:r w:rsidRPr="00A6312F">
              <w:t>2006</w:t>
            </w:r>
          </w:p>
        </w:tc>
      </w:tr>
      <w:tr w:rsidR="008E0305" w:rsidRPr="00A6312F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 (підручник)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 xml:space="preserve">Ярошенко О.Г., Баштовий В.І., </w:t>
            </w:r>
            <w:proofErr w:type="spellStart"/>
            <w:r w:rsidRPr="006E752C">
              <w:t>Коршевнюк</w:t>
            </w:r>
            <w:proofErr w:type="spellEnd"/>
            <w:r w:rsidRPr="006E752C">
              <w:t xml:space="preserve"> Т.В. 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A6312F" w:rsidRDefault="008E0305" w:rsidP="003630F7">
            <w:pPr>
              <w:widowControl w:val="0"/>
              <w:spacing w:before="40"/>
              <w:jc w:val="center"/>
            </w:pPr>
            <w:r w:rsidRPr="00A6312F">
              <w:t>2006</w:t>
            </w:r>
          </w:p>
        </w:tc>
      </w:tr>
      <w:tr w:rsidR="008E0305" w:rsidRPr="00A6312F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 (підручник)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 xml:space="preserve">Запорожець Н.В., </w:t>
            </w:r>
            <w:proofErr w:type="spellStart"/>
            <w:r w:rsidRPr="006E752C">
              <w:t>Малікова</w:t>
            </w:r>
            <w:proofErr w:type="spellEnd"/>
            <w:r w:rsidRPr="006E752C">
              <w:t xml:space="preserve"> С.О.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E0305" w:rsidRPr="00A6312F" w:rsidRDefault="008E0305" w:rsidP="003630F7">
            <w:pPr>
              <w:widowControl w:val="0"/>
              <w:spacing w:before="40"/>
              <w:jc w:val="center"/>
            </w:pPr>
            <w:r w:rsidRPr="00A6312F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5300" w:type="dxa"/>
            <w:gridSpan w:val="6"/>
          </w:tcPr>
          <w:p w:rsidR="008E0305" w:rsidRPr="006E752C" w:rsidRDefault="008E0305" w:rsidP="003630F7">
            <w:pPr>
              <w:widowControl w:val="0"/>
              <w:spacing w:before="40"/>
              <w:ind w:left="95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8E0305" w:rsidRPr="00017C7B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17C7B" w:rsidRDefault="008E0305" w:rsidP="003630F7">
            <w:pPr>
              <w:widowControl w:val="0"/>
              <w:spacing w:before="40"/>
              <w:jc w:val="both"/>
            </w:pPr>
            <w:r w:rsidRPr="00017C7B">
              <w:t>Пр</w:t>
            </w:r>
            <w:r>
              <w:t>иродознавство. Робочий зошит.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>
              <w:t>Демічева</w:t>
            </w:r>
            <w:proofErr w:type="spellEnd"/>
            <w:r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>
              <w:t>5</w:t>
            </w:r>
          </w:p>
        </w:tc>
        <w:tc>
          <w:tcPr>
            <w:tcW w:w="1976" w:type="dxa"/>
          </w:tcPr>
          <w:p w:rsidR="008E0305" w:rsidRPr="00017C7B" w:rsidRDefault="008E0305" w:rsidP="003630F7">
            <w:pPr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Демічева</w:t>
            </w:r>
            <w:proofErr w:type="spellEnd"/>
          </w:p>
        </w:tc>
        <w:tc>
          <w:tcPr>
            <w:tcW w:w="1543" w:type="dxa"/>
          </w:tcPr>
          <w:p w:rsidR="008E0305" w:rsidRPr="00017C7B" w:rsidRDefault="008E0305" w:rsidP="003630F7">
            <w:pPr>
              <w:jc w:val="center"/>
            </w:pPr>
            <w:r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Практикум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Мирна Л.А.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r w:rsidRPr="006E752C">
              <w:t>Підручники і посібники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Практичні роботи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Практикум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Васютіна</w:t>
            </w:r>
            <w:proofErr w:type="spellEnd"/>
            <w:r w:rsidRPr="006E752C">
              <w:t xml:space="preserve"> Т.М.</w:t>
            </w:r>
          </w:p>
        </w:tc>
        <w:tc>
          <w:tcPr>
            <w:tcW w:w="1271" w:type="dxa"/>
            <w:vAlign w:val="center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 xml:space="preserve">Навчальна </w:t>
            </w:r>
          </w:p>
          <w:p w:rsidR="008E0305" w:rsidRPr="006E752C" w:rsidRDefault="008E0305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книга-Богдан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Зошит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Коршевнюк</w:t>
            </w:r>
            <w:proofErr w:type="spellEnd"/>
            <w:r w:rsidRPr="006E752C">
              <w:t xml:space="preserve"> Т.В.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Зошит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t>Грущинська</w:t>
            </w:r>
            <w:proofErr w:type="spellEnd"/>
            <w:r w:rsidRPr="006E752C">
              <w:t xml:space="preserve"> І.В.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  <w:rPr>
                <w:bCs/>
              </w:rPr>
            </w:pPr>
            <w:proofErr w:type="spellStart"/>
            <w:r w:rsidRPr="006E752C">
              <w:t>КІМО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B16F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r w:rsidRPr="000400E3">
              <w:t>Зошит з природознавства</w:t>
            </w:r>
          </w:p>
        </w:tc>
        <w:tc>
          <w:tcPr>
            <w:tcW w:w="3597" w:type="dxa"/>
          </w:tcPr>
          <w:p w:rsidR="008E0305" w:rsidRPr="000400E3" w:rsidRDefault="008E0305" w:rsidP="003630F7">
            <w:pPr>
              <w:rPr>
                <w:lang w:val="ru-RU"/>
              </w:rPr>
            </w:pPr>
            <w:proofErr w:type="spellStart"/>
            <w:r w:rsidRPr="000400E3">
              <w:t>Жаркова</w:t>
            </w:r>
            <w:proofErr w:type="spellEnd"/>
            <w:r w:rsidRPr="000400E3">
              <w:t xml:space="preserve"> І.І., Мечник Л.А.,</w:t>
            </w:r>
          </w:p>
          <w:p w:rsidR="008E0305" w:rsidRPr="000400E3" w:rsidRDefault="008E0305" w:rsidP="003630F7">
            <w:r w:rsidRPr="000400E3">
              <w:t>Жук М.Г.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5</w:t>
            </w:r>
          </w:p>
        </w:tc>
        <w:tc>
          <w:tcPr>
            <w:tcW w:w="1976" w:type="dxa"/>
          </w:tcPr>
          <w:p w:rsidR="008E0305" w:rsidRPr="00B16F2C" w:rsidRDefault="008E0305" w:rsidP="003630F7">
            <w:pPr>
              <w:jc w:val="center"/>
            </w:pPr>
            <w:r w:rsidRPr="00B16F2C">
              <w:t>Підручники і посібники</w:t>
            </w:r>
          </w:p>
        </w:tc>
        <w:tc>
          <w:tcPr>
            <w:tcW w:w="1543" w:type="dxa"/>
          </w:tcPr>
          <w:p w:rsidR="008E0305" w:rsidRPr="00B16F2C" w:rsidRDefault="008E0305" w:rsidP="003630F7">
            <w:pPr>
              <w:jc w:val="center"/>
            </w:pPr>
            <w:r w:rsidRPr="00B16F2C">
              <w:t>2010</w:t>
            </w:r>
          </w:p>
        </w:tc>
      </w:tr>
      <w:tr w:rsidR="008E0305" w:rsidRPr="006E752C" w:rsidTr="003630F7">
        <w:trPr>
          <w:cantSplit/>
          <w:trHeight w:val="3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Робочий зошит з природознавства для учнів 5 класу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Харків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3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Робочий зошит з природознавства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Бітюк</w:t>
            </w:r>
            <w:proofErr w:type="spellEnd"/>
            <w:r w:rsidRPr="006E752C">
              <w:t xml:space="preserve"> М.Ю.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jc w:val="center"/>
            </w:pPr>
            <w:r w:rsidRPr="006E752C"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E0305" w:rsidRPr="000400E3" w:rsidTr="003630F7">
        <w:trPr>
          <w:cantSplit/>
          <w:trHeight w:val="143"/>
        </w:trPr>
        <w:tc>
          <w:tcPr>
            <w:tcW w:w="1080" w:type="dxa"/>
          </w:tcPr>
          <w:p w:rsidR="008E0305" w:rsidRPr="006E1F53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r w:rsidRPr="000400E3">
              <w:t>Робочий зошит з природознавства</w:t>
            </w:r>
          </w:p>
        </w:tc>
        <w:tc>
          <w:tcPr>
            <w:tcW w:w="3597" w:type="dxa"/>
          </w:tcPr>
          <w:p w:rsidR="008E0305" w:rsidRPr="000400E3" w:rsidRDefault="008E0305" w:rsidP="003630F7">
            <w:r w:rsidRPr="000400E3">
              <w:t>Задорожний К.М.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5</w:t>
            </w:r>
          </w:p>
        </w:tc>
        <w:tc>
          <w:tcPr>
            <w:tcW w:w="1976" w:type="dxa"/>
          </w:tcPr>
          <w:p w:rsidR="008E0305" w:rsidRPr="000400E3" w:rsidRDefault="008E0305" w:rsidP="003630F7">
            <w:pPr>
              <w:jc w:val="center"/>
            </w:pPr>
            <w:r w:rsidRPr="000400E3">
              <w:t xml:space="preserve">Школяр </w:t>
            </w:r>
          </w:p>
        </w:tc>
        <w:tc>
          <w:tcPr>
            <w:tcW w:w="1543" w:type="dxa"/>
          </w:tcPr>
          <w:p w:rsidR="008E0305" w:rsidRPr="000400E3" w:rsidRDefault="008E0305" w:rsidP="003630F7">
            <w:pPr>
              <w:jc w:val="center"/>
            </w:pPr>
            <w:r w:rsidRPr="000400E3">
              <w:t>2010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rPr>
                <w:bCs/>
              </w:rPr>
            </w:pPr>
            <w:r w:rsidRPr="006E752C">
              <w:rPr>
                <w:bCs/>
              </w:rPr>
              <w:t>Природознавство. Робочий зошит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Красильникова</w:t>
            </w:r>
            <w:proofErr w:type="spellEnd"/>
            <w:r w:rsidRPr="006E752C">
              <w:rPr>
                <w:bCs/>
              </w:rPr>
              <w:t xml:space="preserve"> Т.В.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rPr>
                <w:bCs/>
              </w:rPr>
              <w:t>Ранок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Природознавство. Робочий зошит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Князєва О.В.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Ноосфера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Природознавство. Робочий зошит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Колотій Н.М.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Практичні роботи з природознавства, фенологічні спостереження, календар погоди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Природознавство. Довкілля. Зошит та щоденник досліджень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Гуз</w:t>
            </w:r>
            <w:proofErr w:type="spellEnd"/>
            <w:r w:rsidRPr="006E752C">
              <w:t xml:space="preserve"> К.Ж., Ільченко О.Г., </w:t>
            </w:r>
            <w:proofErr w:type="spellStart"/>
            <w:r w:rsidRPr="006E752C">
              <w:t>Мащенко</w:t>
            </w:r>
            <w:proofErr w:type="spellEnd"/>
            <w:r w:rsidRPr="006E752C">
              <w:t xml:space="preserve"> О.М.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Довкілля-К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t>200</w:t>
            </w:r>
            <w:r w:rsidRPr="006E752C">
              <w:rPr>
                <w:lang w:val="ru-RU"/>
              </w:rPr>
              <w:t>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Завдання для перевірки навчальних досягнень учнів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Мирна Л.А.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r w:rsidRPr="006E752C">
              <w:t>Підручники і посібники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Тематичні атестації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C00402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C00402" w:rsidRDefault="008E0305" w:rsidP="003630F7">
            <w:r w:rsidRPr="00C00402">
              <w:t>Робочий зошит з природознавства</w:t>
            </w:r>
          </w:p>
        </w:tc>
        <w:tc>
          <w:tcPr>
            <w:tcW w:w="3597" w:type="dxa"/>
          </w:tcPr>
          <w:p w:rsidR="008E0305" w:rsidRPr="00C00402" w:rsidRDefault="008E0305" w:rsidP="003630F7">
            <w:proofErr w:type="spellStart"/>
            <w:r w:rsidRPr="00C00402">
              <w:t>Жирська</w:t>
            </w:r>
            <w:proofErr w:type="spellEnd"/>
            <w:r w:rsidRPr="00C00402">
              <w:t xml:space="preserve"> Г.Я., </w:t>
            </w:r>
            <w:proofErr w:type="spellStart"/>
            <w:r w:rsidRPr="00C00402">
              <w:t>Гладюк</w:t>
            </w:r>
            <w:proofErr w:type="spellEnd"/>
            <w:r w:rsidRPr="00C00402">
              <w:t xml:space="preserve"> Т.В.</w:t>
            </w:r>
          </w:p>
        </w:tc>
        <w:tc>
          <w:tcPr>
            <w:tcW w:w="1271" w:type="dxa"/>
          </w:tcPr>
          <w:p w:rsidR="008E0305" w:rsidRPr="00C00402" w:rsidRDefault="008E0305" w:rsidP="003630F7">
            <w:pPr>
              <w:jc w:val="center"/>
            </w:pPr>
            <w:r w:rsidRPr="00C00402">
              <w:t>5</w:t>
            </w:r>
          </w:p>
        </w:tc>
        <w:tc>
          <w:tcPr>
            <w:tcW w:w="1976" w:type="dxa"/>
          </w:tcPr>
          <w:p w:rsidR="008E0305" w:rsidRPr="00C00402" w:rsidRDefault="008E0305" w:rsidP="003630F7">
            <w:pPr>
              <w:jc w:val="center"/>
            </w:pPr>
            <w:proofErr w:type="spellStart"/>
            <w:r w:rsidRPr="00C00402">
              <w:t>Астон</w:t>
            </w:r>
            <w:proofErr w:type="spellEnd"/>
          </w:p>
        </w:tc>
        <w:tc>
          <w:tcPr>
            <w:tcW w:w="1543" w:type="dxa"/>
          </w:tcPr>
          <w:p w:rsidR="008E0305" w:rsidRPr="00C00402" w:rsidRDefault="008E0305" w:rsidP="003630F7">
            <w:pPr>
              <w:jc w:val="center"/>
            </w:pPr>
            <w:r w:rsidRPr="00C00402">
              <w:t>2010</w:t>
            </w:r>
          </w:p>
        </w:tc>
      </w:tr>
      <w:tr w:rsidR="008E0305" w:rsidRPr="009E2253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r w:rsidRPr="000400E3">
              <w:t>Тест-контроль</w:t>
            </w:r>
            <w:r w:rsidRPr="000400E3">
              <w:rPr>
                <w:lang w:val="ru-RU"/>
              </w:rPr>
              <w:t>.</w:t>
            </w:r>
            <w:r w:rsidRPr="000400E3">
              <w:t xml:space="preserve"> </w:t>
            </w:r>
            <w:proofErr w:type="spellStart"/>
            <w:r w:rsidRPr="000400E3">
              <w:t>Природознавство.Зошит</w:t>
            </w:r>
            <w:proofErr w:type="spellEnd"/>
            <w:r w:rsidRPr="000400E3">
              <w:t xml:space="preserve"> для поточного та тематичного оцінювання</w:t>
            </w:r>
          </w:p>
        </w:tc>
        <w:tc>
          <w:tcPr>
            <w:tcW w:w="3597" w:type="dxa"/>
          </w:tcPr>
          <w:p w:rsidR="008E0305" w:rsidRPr="000400E3" w:rsidRDefault="008E0305" w:rsidP="003630F7">
            <w:r w:rsidRPr="000400E3">
              <w:t>Яковлєва Є.В.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5</w:t>
            </w:r>
          </w:p>
        </w:tc>
        <w:tc>
          <w:tcPr>
            <w:tcW w:w="1976" w:type="dxa"/>
          </w:tcPr>
          <w:p w:rsidR="008E0305" w:rsidRPr="000400E3" w:rsidRDefault="008E0305" w:rsidP="003630F7">
            <w:pPr>
              <w:jc w:val="center"/>
            </w:pPr>
            <w:r w:rsidRPr="000400E3">
              <w:t xml:space="preserve">Весна </w:t>
            </w:r>
          </w:p>
        </w:tc>
        <w:tc>
          <w:tcPr>
            <w:tcW w:w="1543" w:type="dxa"/>
          </w:tcPr>
          <w:p w:rsidR="008E0305" w:rsidRDefault="008E0305" w:rsidP="003630F7">
            <w:pPr>
              <w:jc w:val="center"/>
              <w:rPr>
                <w:lang w:val="ru-RU"/>
              </w:rPr>
            </w:pPr>
            <w:r>
              <w:t>2010</w:t>
            </w:r>
            <w:r>
              <w:rPr>
                <w:lang w:val="ru-RU"/>
              </w:rPr>
              <w:t>,</w:t>
            </w:r>
          </w:p>
          <w:p w:rsidR="008E0305" w:rsidRPr="009E2253" w:rsidRDefault="008E0305" w:rsidP="003630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2011</w:t>
            </w:r>
          </w:p>
        </w:tc>
      </w:tr>
      <w:tr w:rsidR="008E0305" w:rsidRPr="00AD37AB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AD37AB" w:rsidRDefault="008E0305" w:rsidP="003630F7">
            <w:r w:rsidRPr="00AD37AB">
              <w:t>Природознавство. Зошит для практичних робіт</w:t>
            </w:r>
          </w:p>
        </w:tc>
        <w:tc>
          <w:tcPr>
            <w:tcW w:w="3597" w:type="dxa"/>
          </w:tcPr>
          <w:p w:rsidR="008E0305" w:rsidRPr="00AD37AB" w:rsidRDefault="008E0305" w:rsidP="003630F7">
            <w:r w:rsidRPr="00AD37AB">
              <w:t>Павленко О.А.</w:t>
            </w:r>
          </w:p>
        </w:tc>
        <w:tc>
          <w:tcPr>
            <w:tcW w:w="1271" w:type="dxa"/>
          </w:tcPr>
          <w:p w:rsidR="008E0305" w:rsidRPr="00AD37AB" w:rsidRDefault="008E0305" w:rsidP="003630F7">
            <w:pPr>
              <w:jc w:val="center"/>
            </w:pPr>
            <w:r w:rsidRPr="00AD37AB">
              <w:t>5</w:t>
            </w:r>
          </w:p>
        </w:tc>
        <w:tc>
          <w:tcPr>
            <w:tcW w:w="1976" w:type="dxa"/>
          </w:tcPr>
          <w:p w:rsidR="008E0305" w:rsidRPr="00AD37AB" w:rsidRDefault="008E0305" w:rsidP="003630F7">
            <w:pPr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8E0305" w:rsidRPr="00AD37AB" w:rsidRDefault="008E0305" w:rsidP="003630F7">
            <w:pPr>
              <w:jc w:val="center"/>
            </w:pPr>
            <w:r w:rsidRPr="00AD37AB">
              <w:t>2010</w:t>
            </w:r>
          </w:p>
        </w:tc>
      </w:tr>
      <w:tr w:rsidR="008E0305" w:rsidRPr="00AD37AB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AD37AB" w:rsidRDefault="008E0305" w:rsidP="003630F7">
            <w:r w:rsidRPr="00AD37AB">
              <w:t>Природознавство. Зошит для практичних робіт</w:t>
            </w:r>
          </w:p>
        </w:tc>
        <w:tc>
          <w:tcPr>
            <w:tcW w:w="3597" w:type="dxa"/>
          </w:tcPr>
          <w:p w:rsidR="008E0305" w:rsidRPr="00AD37AB" w:rsidRDefault="008E0305" w:rsidP="003630F7">
            <w:r w:rsidRPr="00AD37AB">
              <w:t>Павленко О.А.</w:t>
            </w:r>
          </w:p>
        </w:tc>
        <w:tc>
          <w:tcPr>
            <w:tcW w:w="1271" w:type="dxa"/>
          </w:tcPr>
          <w:p w:rsidR="008E0305" w:rsidRPr="00AD37AB" w:rsidRDefault="008E0305" w:rsidP="003630F7">
            <w:pPr>
              <w:jc w:val="center"/>
            </w:pPr>
            <w:r w:rsidRPr="00AD37AB">
              <w:t>6</w:t>
            </w:r>
          </w:p>
        </w:tc>
        <w:tc>
          <w:tcPr>
            <w:tcW w:w="1976" w:type="dxa"/>
          </w:tcPr>
          <w:p w:rsidR="008E0305" w:rsidRPr="00AD37AB" w:rsidRDefault="008E0305" w:rsidP="003630F7">
            <w:pPr>
              <w:jc w:val="center"/>
            </w:pPr>
            <w:r w:rsidRPr="00AD37AB">
              <w:t>Весна</w:t>
            </w:r>
          </w:p>
        </w:tc>
        <w:tc>
          <w:tcPr>
            <w:tcW w:w="1543" w:type="dxa"/>
          </w:tcPr>
          <w:p w:rsidR="008E0305" w:rsidRPr="00AD37AB" w:rsidRDefault="008E0305" w:rsidP="003630F7">
            <w:pPr>
              <w:jc w:val="center"/>
            </w:pPr>
            <w:r w:rsidRPr="00AD37AB">
              <w:t>2010</w:t>
            </w:r>
          </w:p>
        </w:tc>
      </w:tr>
      <w:tr w:rsidR="008E0305" w:rsidRPr="00017C7B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17C7B" w:rsidRDefault="008E0305" w:rsidP="003630F7">
            <w:pPr>
              <w:widowControl w:val="0"/>
              <w:spacing w:before="40"/>
              <w:jc w:val="both"/>
            </w:pPr>
            <w:r w:rsidRPr="00017C7B">
              <w:t>Пр</w:t>
            </w:r>
            <w:r>
              <w:t>иродознавство. Робочий зошит.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>
              <w:t>Демічева</w:t>
            </w:r>
            <w:proofErr w:type="spellEnd"/>
            <w:r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8E0305" w:rsidRPr="00017C7B" w:rsidRDefault="008E0305" w:rsidP="003630F7">
            <w:pPr>
              <w:jc w:val="center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Демічева</w:t>
            </w:r>
            <w:proofErr w:type="spellEnd"/>
          </w:p>
        </w:tc>
        <w:tc>
          <w:tcPr>
            <w:tcW w:w="1543" w:type="dxa"/>
          </w:tcPr>
          <w:p w:rsidR="008E0305" w:rsidRPr="00017C7B" w:rsidRDefault="008E0305" w:rsidP="003630F7">
            <w:pPr>
              <w:jc w:val="center"/>
            </w:pPr>
            <w:r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 xml:space="preserve">Практичні роботи з природознавства 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Харків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Практикум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Мирна Л.А., </w:t>
            </w:r>
          </w:p>
          <w:p w:rsidR="008E0305" w:rsidRPr="006E752C" w:rsidRDefault="008E0305" w:rsidP="003630F7">
            <w:pPr>
              <w:jc w:val="both"/>
            </w:pPr>
            <w:r w:rsidRPr="006E752C">
              <w:t>Яценко С.П.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r w:rsidRPr="006E752C">
              <w:t>Абетка-НОВА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Практикум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Васютіна</w:t>
            </w:r>
            <w:proofErr w:type="spellEnd"/>
            <w:r w:rsidRPr="006E752C">
              <w:t xml:space="preserve"> Т.М., Буяло Т.Є.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 xml:space="preserve">Навчальна </w:t>
            </w:r>
            <w:proofErr w:type="spellStart"/>
            <w:r w:rsidRPr="006E752C">
              <w:t>книга-Богдан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Зошит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Котик Т.С., Гусєва Н.В.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Просвіта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0400E3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r w:rsidRPr="000400E3">
              <w:t>Зошит з природознавства</w:t>
            </w:r>
          </w:p>
        </w:tc>
        <w:tc>
          <w:tcPr>
            <w:tcW w:w="3597" w:type="dxa"/>
          </w:tcPr>
          <w:p w:rsidR="008E0305" w:rsidRPr="000400E3" w:rsidRDefault="008E0305" w:rsidP="003630F7">
            <w:pPr>
              <w:rPr>
                <w:lang w:val="ru-RU"/>
              </w:rPr>
            </w:pPr>
            <w:proofErr w:type="spellStart"/>
            <w:r w:rsidRPr="000400E3">
              <w:t>Жаркова</w:t>
            </w:r>
            <w:proofErr w:type="spellEnd"/>
            <w:r w:rsidRPr="000400E3">
              <w:t xml:space="preserve"> І.І., Мечник Л.А., </w:t>
            </w:r>
          </w:p>
          <w:p w:rsidR="008E0305" w:rsidRPr="000400E3" w:rsidRDefault="008E0305" w:rsidP="003630F7">
            <w:r w:rsidRPr="000400E3">
              <w:t>Жук М.Г.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6</w:t>
            </w:r>
          </w:p>
        </w:tc>
        <w:tc>
          <w:tcPr>
            <w:tcW w:w="1976" w:type="dxa"/>
          </w:tcPr>
          <w:p w:rsidR="008E0305" w:rsidRPr="000400E3" w:rsidRDefault="008E0305" w:rsidP="003630F7">
            <w:pPr>
              <w:jc w:val="center"/>
            </w:pPr>
            <w:r w:rsidRPr="000400E3">
              <w:t>Підручники і посібники</w:t>
            </w:r>
          </w:p>
        </w:tc>
        <w:tc>
          <w:tcPr>
            <w:tcW w:w="1543" w:type="dxa"/>
          </w:tcPr>
          <w:p w:rsidR="008E0305" w:rsidRPr="000400E3" w:rsidRDefault="008E0305" w:rsidP="003630F7">
            <w:pPr>
              <w:jc w:val="center"/>
            </w:pPr>
            <w:r w:rsidRPr="000400E3">
              <w:t>2010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Робочий зошит з природознавства для учнів 6 класу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Харків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Робочий зошит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Задорожний К.М., </w:t>
            </w:r>
          </w:p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Запорожець Н.В.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Робочий зошит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Віркун</w:t>
            </w:r>
            <w:proofErr w:type="spellEnd"/>
            <w:r w:rsidRPr="006E752C">
              <w:t xml:space="preserve"> В.О.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Природознавство. Робочий зошит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Князєва О.В.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Ноосфера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0400E3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r w:rsidRPr="000400E3">
              <w:t>Робочий зошит з природознавства</w:t>
            </w:r>
          </w:p>
        </w:tc>
        <w:tc>
          <w:tcPr>
            <w:tcW w:w="3597" w:type="dxa"/>
          </w:tcPr>
          <w:p w:rsidR="008E0305" w:rsidRPr="000400E3" w:rsidRDefault="008E0305" w:rsidP="003630F7">
            <w:proofErr w:type="spellStart"/>
            <w:r w:rsidRPr="000400E3">
              <w:t>Жирська</w:t>
            </w:r>
            <w:proofErr w:type="spellEnd"/>
            <w:r w:rsidRPr="000400E3">
              <w:t xml:space="preserve"> Г.Я., Турчин О.В.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6</w:t>
            </w:r>
          </w:p>
        </w:tc>
        <w:tc>
          <w:tcPr>
            <w:tcW w:w="1976" w:type="dxa"/>
          </w:tcPr>
          <w:p w:rsidR="008E0305" w:rsidRPr="000400E3" w:rsidRDefault="008E0305" w:rsidP="003630F7">
            <w:pPr>
              <w:jc w:val="center"/>
            </w:pPr>
            <w:proofErr w:type="spellStart"/>
            <w:r w:rsidRPr="000400E3">
              <w:t>Астон</w:t>
            </w:r>
            <w:proofErr w:type="spellEnd"/>
          </w:p>
        </w:tc>
        <w:tc>
          <w:tcPr>
            <w:tcW w:w="1543" w:type="dxa"/>
          </w:tcPr>
          <w:p w:rsidR="008E0305" w:rsidRPr="000400E3" w:rsidRDefault="008E0305" w:rsidP="003630F7">
            <w:pPr>
              <w:jc w:val="center"/>
            </w:pPr>
            <w:r w:rsidRPr="000400E3">
              <w:t>2010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>Природознавство. Зошит та щоденник досліджень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6E752C">
              <w:t>Гуз</w:t>
            </w:r>
            <w:proofErr w:type="spellEnd"/>
            <w:r w:rsidRPr="006E752C">
              <w:t xml:space="preserve"> К.Ж., Ільченко О.Г., </w:t>
            </w:r>
          </w:p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Рибалко Л.М.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 xml:space="preserve">6 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Довкілля-К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2006,</w:t>
            </w:r>
            <w:r>
              <w:rPr>
                <w:lang w:val="en-US"/>
              </w:rPr>
              <w:t xml:space="preserve"> </w:t>
            </w:r>
            <w:r w:rsidRPr="006E752C">
              <w:t>2008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Завдання для перевірки навчальних досягнень учнів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Мирна Л.А.,  </w:t>
            </w:r>
          </w:p>
          <w:p w:rsidR="008E0305" w:rsidRPr="006E752C" w:rsidRDefault="008E0305" w:rsidP="003630F7">
            <w:pPr>
              <w:jc w:val="both"/>
            </w:pPr>
            <w:r w:rsidRPr="006E752C">
              <w:t>Яценко  С.П.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r w:rsidRPr="006E752C">
              <w:t>Абетка - НОВА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widowControl w:val="0"/>
              <w:spacing w:before="40"/>
              <w:jc w:val="both"/>
            </w:pPr>
            <w:r w:rsidRPr="006E752C">
              <w:t>Тематичні атестації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jc w:val="both"/>
            </w:pPr>
            <w:proofErr w:type="spellStart"/>
            <w:r w:rsidRPr="006E752C">
              <w:t>Демічева</w:t>
            </w:r>
            <w:proofErr w:type="spellEnd"/>
            <w:r w:rsidRPr="006E752C">
              <w:t xml:space="preserve"> І.О.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RPr="006E752C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 xml:space="preserve">Природознавство. </w:t>
            </w:r>
            <w:proofErr w:type="spellStart"/>
            <w:r w:rsidRPr="006E752C">
              <w:t>Експресс-контроль</w:t>
            </w:r>
            <w:proofErr w:type="spellEnd"/>
            <w:r>
              <w:t>.</w:t>
            </w:r>
            <w:r w:rsidRPr="006E752C">
              <w:t xml:space="preserve"> (Тестові завдання)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 xml:space="preserve">Печерська Ю.К., </w:t>
            </w:r>
          </w:p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>Сергєєва О.Ю.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E0305" w:rsidTr="003630F7">
        <w:trPr>
          <w:cantSplit/>
          <w:trHeight w:val="143"/>
        </w:trPr>
        <w:tc>
          <w:tcPr>
            <w:tcW w:w="1080" w:type="dxa"/>
          </w:tcPr>
          <w:p w:rsidR="008E0305" w:rsidRPr="006E752C" w:rsidRDefault="008E0305" w:rsidP="008E0305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0400E3" w:rsidRDefault="008E0305" w:rsidP="003630F7">
            <w:pPr>
              <w:widowControl w:val="0"/>
              <w:spacing w:before="40"/>
              <w:jc w:val="both"/>
            </w:pPr>
            <w:r w:rsidRPr="000400E3">
              <w:t>Тест-контроль. Природознавство.</w:t>
            </w:r>
          </w:p>
        </w:tc>
        <w:tc>
          <w:tcPr>
            <w:tcW w:w="3597" w:type="dxa"/>
          </w:tcPr>
          <w:p w:rsidR="008E0305" w:rsidRPr="000400E3" w:rsidRDefault="008E0305" w:rsidP="003630F7">
            <w:pPr>
              <w:jc w:val="both"/>
            </w:pPr>
            <w:proofErr w:type="spellStart"/>
            <w:r w:rsidRPr="000400E3">
              <w:t>Яковлева</w:t>
            </w:r>
            <w:proofErr w:type="spellEnd"/>
            <w:r w:rsidRPr="000400E3">
              <w:t xml:space="preserve"> Є.В.</w:t>
            </w:r>
          </w:p>
        </w:tc>
        <w:tc>
          <w:tcPr>
            <w:tcW w:w="1271" w:type="dxa"/>
          </w:tcPr>
          <w:p w:rsidR="008E0305" w:rsidRPr="000400E3" w:rsidRDefault="008E0305" w:rsidP="003630F7">
            <w:pPr>
              <w:jc w:val="center"/>
            </w:pPr>
            <w:r w:rsidRPr="000400E3">
              <w:t>6</w:t>
            </w:r>
          </w:p>
        </w:tc>
        <w:tc>
          <w:tcPr>
            <w:tcW w:w="1976" w:type="dxa"/>
          </w:tcPr>
          <w:p w:rsidR="008E0305" w:rsidRPr="000400E3" w:rsidRDefault="008E0305" w:rsidP="003630F7">
            <w:pPr>
              <w:jc w:val="center"/>
            </w:pPr>
            <w:r w:rsidRPr="000400E3">
              <w:t>Весна</w:t>
            </w:r>
          </w:p>
        </w:tc>
        <w:tc>
          <w:tcPr>
            <w:tcW w:w="1543" w:type="dxa"/>
          </w:tcPr>
          <w:p w:rsidR="008E0305" w:rsidRDefault="008E0305" w:rsidP="003630F7">
            <w:pPr>
              <w:jc w:val="center"/>
            </w:pPr>
            <w:r w:rsidRPr="000400E3">
              <w:t>2010</w:t>
            </w:r>
          </w:p>
        </w:tc>
      </w:tr>
      <w:tr w:rsidR="008E0305" w:rsidRPr="006E752C" w:rsidTr="003630F7">
        <w:trPr>
          <w:cantSplit/>
          <w:trHeight w:val="357"/>
        </w:trPr>
        <w:tc>
          <w:tcPr>
            <w:tcW w:w="15300" w:type="dxa"/>
            <w:gridSpan w:val="6"/>
          </w:tcPr>
          <w:p w:rsidR="008E0305" w:rsidRPr="006E752C" w:rsidRDefault="008E0305" w:rsidP="003630F7">
            <w:pPr>
              <w:widowControl w:val="0"/>
              <w:spacing w:before="40"/>
              <w:ind w:left="57"/>
              <w:jc w:val="center"/>
              <w:rPr>
                <w:i/>
              </w:rPr>
            </w:pPr>
            <w:r w:rsidRPr="006E752C">
              <w:rPr>
                <w:b/>
                <w:bCs/>
                <w:i/>
              </w:rPr>
              <w:t>Навчально-методична література</w:t>
            </w:r>
          </w:p>
        </w:tc>
      </w:tr>
      <w:tr w:rsidR="008E0305" w:rsidRPr="006E752C" w:rsidTr="003630F7">
        <w:trPr>
          <w:cantSplit/>
          <w:trHeight w:val="357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r w:rsidRPr="006E752C">
              <w:t>Уроки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</w:pPr>
            <w:r w:rsidRPr="006E752C">
              <w:t xml:space="preserve">Котик Т.С. 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Просвіта</w:t>
            </w:r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E0305" w:rsidRPr="006E752C" w:rsidTr="003630F7">
        <w:trPr>
          <w:cantSplit/>
          <w:trHeight w:val="357"/>
        </w:trPr>
        <w:tc>
          <w:tcPr>
            <w:tcW w:w="1080" w:type="dxa"/>
          </w:tcPr>
          <w:p w:rsidR="008E0305" w:rsidRPr="006E752C" w:rsidRDefault="008E0305" w:rsidP="008E0305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E0305" w:rsidRPr="006E752C" w:rsidRDefault="008E0305" w:rsidP="003630F7">
            <w:pPr>
              <w:rPr>
                <w:bCs/>
              </w:rPr>
            </w:pPr>
            <w:r w:rsidRPr="006E752C">
              <w:rPr>
                <w:bCs/>
              </w:rPr>
              <w:t>Завдання з природознавства</w:t>
            </w:r>
          </w:p>
        </w:tc>
        <w:tc>
          <w:tcPr>
            <w:tcW w:w="3597" w:type="dxa"/>
          </w:tcPr>
          <w:p w:rsidR="008E0305" w:rsidRPr="006E752C" w:rsidRDefault="008E0305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Котик Т.С.</w:t>
            </w:r>
          </w:p>
        </w:tc>
        <w:tc>
          <w:tcPr>
            <w:tcW w:w="1271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  <w:rPr>
                <w:bCs/>
              </w:rPr>
            </w:pPr>
            <w:proofErr w:type="spellStart"/>
            <w:r w:rsidRPr="006E752C">
              <w:rPr>
                <w:bCs/>
              </w:rPr>
              <w:t>Генеза</w:t>
            </w:r>
            <w:proofErr w:type="spellEnd"/>
          </w:p>
        </w:tc>
        <w:tc>
          <w:tcPr>
            <w:tcW w:w="1543" w:type="dxa"/>
          </w:tcPr>
          <w:p w:rsidR="008E0305" w:rsidRPr="006E752C" w:rsidRDefault="008E0305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</w:tbl>
    <w:p w:rsidR="008E0305" w:rsidRDefault="008E0305"/>
    <w:sectPr w:rsidR="008E0305" w:rsidSect="008E030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0305"/>
    <w:rsid w:val="008E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3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2658</Words>
  <Characters>1516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2011-08-24T17:36:00Z</dcterms:created>
  <dcterms:modified xsi:type="dcterms:W3CDTF">2011-08-24T17:36:00Z</dcterms:modified>
</cp:coreProperties>
</file>